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4" w:rsidRPr="00D53084" w:rsidRDefault="00CC7EA1" w:rsidP="0060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084">
        <w:rPr>
          <w:rFonts w:ascii="Times New Roman" w:hAnsi="Times New Roman" w:cs="Times New Roman"/>
          <w:sz w:val="28"/>
          <w:szCs w:val="28"/>
        </w:rPr>
        <w:t>Протокол</w:t>
      </w:r>
      <w:r w:rsidR="00D53084" w:rsidRPr="00D53084">
        <w:rPr>
          <w:rFonts w:ascii="Times New Roman" w:hAnsi="Times New Roman" w:cs="Times New Roman"/>
          <w:sz w:val="28"/>
          <w:szCs w:val="28"/>
        </w:rPr>
        <w:t xml:space="preserve"> от 19.04.2019г.</w:t>
      </w:r>
    </w:p>
    <w:p w:rsidR="00D53084" w:rsidRPr="00D53084" w:rsidRDefault="00CC7EA1" w:rsidP="0060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084">
        <w:rPr>
          <w:rFonts w:ascii="Times New Roman" w:hAnsi="Times New Roman" w:cs="Times New Roman"/>
          <w:sz w:val="28"/>
          <w:szCs w:val="28"/>
        </w:rPr>
        <w:t xml:space="preserve">очного этапаОткрытого городского конкурса творческих проектов </w:t>
      </w:r>
    </w:p>
    <w:p w:rsidR="00CC7EA1" w:rsidRPr="00D53084" w:rsidRDefault="00CC7EA1" w:rsidP="0060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084">
        <w:rPr>
          <w:rFonts w:ascii="Times New Roman" w:hAnsi="Times New Roman" w:cs="Times New Roman"/>
          <w:sz w:val="28"/>
          <w:szCs w:val="28"/>
        </w:rPr>
        <w:t>«Арт–старт - 2019»</w:t>
      </w:r>
    </w:p>
    <w:p w:rsidR="00CC7EA1" w:rsidRPr="00D53084" w:rsidRDefault="00CC7EA1" w:rsidP="0060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084">
        <w:rPr>
          <w:rFonts w:ascii="Times New Roman" w:hAnsi="Times New Roman" w:cs="Times New Roman"/>
          <w:sz w:val="28"/>
          <w:szCs w:val="28"/>
        </w:rPr>
        <w:t xml:space="preserve"> Секция «Дети будущего»</w:t>
      </w:r>
    </w:p>
    <w:p w:rsidR="00CC7EA1" w:rsidRPr="00D53084" w:rsidRDefault="00CC7EA1" w:rsidP="0060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084" w:rsidRDefault="00D53084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EA1" w:rsidRDefault="00CC7EA1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Жюри:</w:t>
      </w:r>
    </w:p>
    <w:p w:rsidR="00CC7EA1" w:rsidRPr="00CC7EA1" w:rsidRDefault="00CC7EA1" w:rsidP="006006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7EA1">
        <w:rPr>
          <w:rFonts w:ascii="Times New Roman" w:hAnsi="Times New Roman"/>
          <w:sz w:val="28"/>
          <w:szCs w:val="28"/>
        </w:rPr>
        <w:t>Руденко Олеся  Александровна</w:t>
      </w:r>
    </w:p>
    <w:p w:rsidR="00CC7EA1" w:rsidRDefault="00CC7EA1" w:rsidP="006006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Оксана Сергеевна</w:t>
      </w:r>
    </w:p>
    <w:p w:rsidR="00CC7EA1" w:rsidRDefault="00CC7EA1" w:rsidP="006006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7EA1">
        <w:rPr>
          <w:rFonts w:ascii="Times New Roman" w:hAnsi="Times New Roman" w:cs="Times New Roman"/>
          <w:sz w:val="28"/>
          <w:szCs w:val="28"/>
        </w:rPr>
        <w:t>Клявлина Лилия Анваровна</w:t>
      </w:r>
    </w:p>
    <w:p w:rsidR="00CC7EA1" w:rsidRDefault="00CC7EA1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EA1" w:rsidRDefault="00CC7EA1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CC7EA1" w:rsidRDefault="00CC7EA1" w:rsidP="006006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секции   - Кутлиахметова Г.Ф.</w:t>
      </w:r>
    </w:p>
    <w:p w:rsidR="00CC7EA1" w:rsidRDefault="00CC7EA1" w:rsidP="006006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секции – Симоновская Г.В.</w:t>
      </w:r>
    </w:p>
    <w:p w:rsidR="00CC7EA1" w:rsidRDefault="00CC7EA1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84" w:rsidRDefault="00D53084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84" w:rsidRDefault="00D53084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84" w:rsidRDefault="0090500C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просмотрено 13</w:t>
      </w:r>
      <w:r w:rsidR="00D53084">
        <w:rPr>
          <w:rFonts w:ascii="Times New Roman" w:hAnsi="Times New Roman" w:cs="Times New Roman"/>
          <w:sz w:val="28"/>
          <w:szCs w:val="28"/>
        </w:rPr>
        <w:t xml:space="preserve"> </w:t>
      </w:r>
      <w:r w:rsidR="00CC7EA1">
        <w:rPr>
          <w:rFonts w:ascii="Times New Roman" w:hAnsi="Times New Roman" w:cs="Times New Roman"/>
          <w:sz w:val="28"/>
          <w:szCs w:val="28"/>
        </w:rPr>
        <w:t>работ. В результате жюри решило:</w:t>
      </w:r>
    </w:p>
    <w:p w:rsidR="00D53084" w:rsidRDefault="00D53084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EA1" w:rsidRPr="006006B4" w:rsidRDefault="00D53084" w:rsidP="006006B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6B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006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06B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3084" w:rsidRPr="0090500C" w:rsidRDefault="0090500C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0C">
        <w:rPr>
          <w:rFonts w:ascii="Times New Roman" w:hAnsi="Times New Roman" w:cs="Times New Roman"/>
          <w:sz w:val="28"/>
          <w:szCs w:val="28"/>
        </w:rPr>
        <w:t>Огай Сергей (8лет)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00C">
        <w:rPr>
          <w:rFonts w:ascii="Times New Roman" w:hAnsi="Times New Roman" w:cs="Times New Roman"/>
          <w:sz w:val="28"/>
          <w:szCs w:val="28"/>
        </w:rPr>
        <w:t>МАОУ «Гимназия №1»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(руководитель: Пержинская Е.В.) </w:t>
      </w:r>
    </w:p>
    <w:p w:rsidR="00D53084" w:rsidRPr="0090500C" w:rsidRDefault="00D53084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84" w:rsidRPr="006006B4" w:rsidRDefault="00D53084" w:rsidP="006006B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6B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006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06B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3084" w:rsidRPr="0090500C" w:rsidRDefault="0090500C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Громов Егор (5 лет)  МАДОУ «Детский сад №34» (руководитель</w:t>
      </w:r>
      <w:r w:rsidR="005862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Пернева З.Ф.)</w:t>
      </w:r>
    </w:p>
    <w:p w:rsidR="00D53084" w:rsidRPr="0090500C" w:rsidRDefault="00D53084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84" w:rsidRPr="006006B4" w:rsidRDefault="00D53084" w:rsidP="006006B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6B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006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06B4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5862A6" w:rsidRDefault="0090500C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Баландина Миланья (6 лет) МАДОУ «Детский сад №62» </w:t>
      </w:r>
      <w:r w:rsidR="005862A6">
        <w:rPr>
          <w:rFonts w:ascii="Times New Roman" w:hAnsi="Times New Roman" w:cs="Times New Roman"/>
          <w:sz w:val="28"/>
          <w:szCs w:val="28"/>
        </w:rPr>
        <w:t>(руководители: Галеева А.Р., Уркинбаева Л.Х.)</w:t>
      </w:r>
    </w:p>
    <w:p w:rsidR="005862A6" w:rsidRDefault="005862A6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Алтынбаева Милана (5 лет)  МАДОУ «Детский сад №21» (руководитель: Чуркина И.А.)</w:t>
      </w:r>
    </w:p>
    <w:p w:rsidR="00D53084" w:rsidRDefault="00D53084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84" w:rsidRDefault="00D53084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84" w:rsidRPr="00D53084" w:rsidRDefault="0090500C" w:rsidP="0060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3084" w:rsidRPr="00D53084" w:rsidSect="00CC7E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F36"/>
    <w:multiLevelType w:val="hybridMultilevel"/>
    <w:tmpl w:val="A72E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0A2"/>
    <w:multiLevelType w:val="hybridMultilevel"/>
    <w:tmpl w:val="EDD0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47611"/>
    <w:multiLevelType w:val="hybridMultilevel"/>
    <w:tmpl w:val="4682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EA1"/>
    <w:rsid w:val="005862A6"/>
    <w:rsid w:val="006006B4"/>
    <w:rsid w:val="0090500C"/>
    <w:rsid w:val="00B5338E"/>
    <w:rsid w:val="00CC7EA1"/>
    <w:rsid w:val="00D53084"/>
    <w:rsid w:val="00D62311"/>
    <w:rsid w:val="00DA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3</cp:revision>
  <dcterms:created xsi:type="dcterms:W3CDTF">2019-04-16T13:57:00Z</dcterms:created>
  <dcterms:modified xsi:type="dcterms:W3CDTF">2019-04-23T03:18:00Z</dcterms:modified>
</cp:coreProperties>
</file>