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8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269"/>
        <w:gridCol w:w="567"/>
        <w:gridCol w:w="2693"/>
        <w:gridCol w:w="567"/>
        <w:gridCol w:w="2694"/>
        <w:gridCol w:w="567"/>
        <w:gridCol w:w="2835"/>
        <w:gridCol w:w="567"/>
        <w:gridCol w:w="2835"/>
      </w:tblGrid>
      <w:tr w:rsidR="00B315A6" w:rsidRPr="00406B40" w:rsidTr="00872193">
        <w:trPr>
          <w:trHeight w:val="1000"/>
        </w:trPr>
        <w:tc>
          <w:tcPr>
            <w:tcW w:w="454" w:type="dxa"/>
          </w:tcPr>
          <w:p w:rsidR="00B315A6" w:rsidRPr="00406B40" w:rsidRDefault="00B315A6" w:rsidP="00406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4" w:type="dxa"/>
            <w:gridSpan w:val="9"/>
          </w:tcPr>
          <w:p w:rsidR="00B315A6" w:rsidRPr="00872193" w:rsidRDefault="00B315A6" w:rsidP="00406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2193">
              <w:rPr>
                <w:rFonts w:ascii="Arial" w:hAnsi="Arial" w:cs="Arial"/>
                <w:b/>
                <w:sz w:val="28"/>
                <w:szCs w:val="28"/>
              </w:rPr>
              <w:t xml:space="preserve">Расписание занятий </w:t>
            </w:r>
            <w:r w:rsidR="00872193" w:rsidRPr="00872193">
              <w:rPr>
                <w:rFonts w:ascii="Arial" w:hAnsi="Arial" w:cs="Arial"/>
                <w:b/>
                <w:sz w:val="28"/>
                <w:szCs w:val="28"/>
              </w:rPr>
              <w:t>«Маленький гений»</w:t>
            </w:r>
          </w:p>
          <w:p w:rsidR="00B315A6" w:rsidRDefault="00B315A6" w:rsidP="00406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315A6" w:rsidRPr="00406B40" w:rsidRDefault="00ED129A" w:rsidP="00406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  <w:r w:rsidR="00B315A6"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Дети 6 лет</w:t>
            </w:r>
            <w:r w:rsidR="001C3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5 лет</w:t>
            </w:r>
          </w:p>
        </w:tc>
      </w:tr>
      <w:tr w:rsidR="00872193" w:rsidRPr="00406B40" w:rsidTr="00872193">
        <w:trPr>
          <w:trHeight w:val="1102"/>
        </w:trPr>
        <w:tc>
          <w:tcPr>
            <w:tcW w:w="454" w:type="dxa"/>
            <w:shd w:val="clear" w:color="auto" w:fill="auto"/>
            <w:vAlign w:val="center"/>
          </w:tcPr>
          <w:p w:rsidR="00872193" w:rsidRPr="00E275AC" w:rsidRDefault="00872193" w:rsidP="00406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72193" w:rsidRPr="00406B40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Виговская Татьяна Николаевна</w:t>
            </w:r>
          </w:p>
        </w:tc>
        <w:tc>
          <w:tcPr>
            <w:tcW w:w="567" w:type="dxa"/>
            <w:vAlign w:val="center"/>
          </w:tcPr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872193" w:rsidRPr="00406B40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2193" w:rsidRPr="00406B40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Загидуллина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872193" w:rsidRPr="00406B40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2193" w:rsidRDefault="00872193" w:rsidP="00E6363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Громова</w:t>
            </w:r>
          </w:p>
          <w:p w:rsidR="00872193" w:rsidRPr="00406B40" w:rsidRDefault="00872193" w:rsidP="00E6363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193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72193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872193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72193" w:rsidRPr="00406B40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72193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Насретдинова</w:t>
            </w:r>
          </w:p>
          <w:p w:rsidR="00872193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Римма</w:t>
            </w:r>
          </w:p>
          <w:p w:rsidR="00872193" w:rsidRPr="00406B40" w:rsidRDefault="00872193" w:rsidP="00E63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872193" w:rsidRPr="00406B40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Сайфуллина</w:t>
            </w:r>
            <w:proofErr w:type="spellEnd"/>
          </w:p>
          <w:p w:rsidR="00872193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Лилия</w:t>
            </w:r>
          </w:p>
          <w:p w:rsidR="00872193" w:rsidRPr="00406B40" w:rsidRDefault="00872193" w:rsidP="00E6363E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Римовна</w:t>
            </w:r>
            <w:proofErr w:type="spellEnd"/>
          </w:p>
        </w:tc>
      </w:tr>
      <w:tr w:rsidR="00872193" w:rsidRPr="00406B40" w:rsidTr="00872193">
        <w:trPr>
          <w:trHeight w:val="795"/>
        </w:trPr>
        <w:tc>
          <w:tcPr>
            <w:tcW w:w="454" w:type="dxa"/>
            <w:vAlign w:val="center"/>
          </w:tcPr>
          <w:p w:rsidR="00872193" w:rsidRPr="00406B40" w:rsidRDefault="00872193" w:rsidP="00FC6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872193" w:rsidRDefault="00872193" w:rsidP="00957520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  <w:p w:rsidR="00872193" w:rsidRPr="00406B40" w:rsidRDefault="00872193" w:rsidP="00957520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Сафина/психолог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D9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72193" w:rsidRPr="00406B40" w:rsidRDefault="00872193" w:rsidP="00406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Математика (логика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BF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872193" w:rsidRPr="00406B40" w:rsidRDefault="00872193" w:rsidP="00E6363E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Изо/технология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476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2193" w:rsidRPr="001C348A" w:rsidRDefault="00872193" w:rsidP="000F304E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A2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2193" w:rsidRDefault="00872193" w:rsidP="00B7108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193" w:rsidRPr="00406B40" w:rsidRDefault="00872193" w:rsidP="00B71086">
            <w:pPr>
              <w:spacing w:after="0" w:line="240" w:lineRule="auto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Музыка/ Ритмика</w:t>
            </w:r>
          </w:p>
        </w:tc>
      </w:tr>
      <w:tr w:rsidR="00872193" w:rsidRPr="00406B40" w:rsidTr="00872193">
        <w:trPr>
          <w:trHeight w:val="398"/>
        </w:trPr>
        <w:tc>
          <w:tcPr>
            <w:tcW w:w="454" w:type="dxa"/>
            <w:vAlign w:val="center"/>
          </w:tcPr>
          <w:p w:rsidR="00872193" w:rsidRPr="00406B40" w:rsidRDefault="00872193" w:rsidP="00FC6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872193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193" w:rsidRPr="00406B40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Музыка/ Ритмика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D9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72193" w:rsidRDefault="00872193" w:rsidP="00F65C67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  <w:p w:rsidR="00872193" w:rsidRPr="00406B40" w:rsidRDefault="00872193" w:rsidP="001C348A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Сафина/психолог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BF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872193" w:rsidRPr="00406B40" w:rsidRDefault="00872193" w:rsidP="001C348A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872193" w:rsidRPr="00406B40" w:rsidRDefault="00872193" w:rsidP="0077793A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476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2193" w:rsidRPr="00D61B7E" w:rsidRDefault="00872193" w:rsidP="000F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Математика (логика)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A2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2193" w:rsidRPr="00406B40" w:rsidRDefault="00872193" w:rsidP="00B7108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sz w:val="28"/>
                <w:szCs w:val="28"/>
              </w:rPr>
              <w:t>, окружающий мир</w:t>
            </w:r>
            <w:r w:rsidRPr="00406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193" w:rsidRDefault="00872193" w:rsidP="00B7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193" w:rsidRPr="00406B40" w:rsidTr="00872193">
        <w:trPr>
          <w:trHeight w:val="398"/>
        </w:trPr>
        <w:tc>
          <w:tcPr>
            <w:tcW w:w="454" w:type="dxa"/>
            <w:vAlign w:val="center"/>
          </w:tcPr>
          <w:p w:rsidR="00872193" w:rsidRPr="00406B40" w:rsidRDefault="00872193" w:rsidP="00FC6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872193" w:rsidRPr="00406B40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Математика (логика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D9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72193" w:rsidRPr="00406B40" w:rsidRDefault="00872193" w:rsidP="00F65C67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Музыка/ Ритмика</w:t>
            </w:r>
          </w:p>
          <w:p w:rsidR="00872193" w:rsidRPr="00406B40" w:rsidRDefault="00872193" w:rsidP="00F65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BF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872193" w:rsidRPr="00406B40" w:rsidRDefault="00872193" w:rsidP="004F0C5D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Математика (логика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476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2193" w:rsidRPr="00D61B7E" w:rsidRDefault="00872193" w:rsidP="000F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2193" w:rsidRPr="00D61B7E" w:rsidRDefault="00872193" w:rsidP="000F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  <w:p w:rsidR="00872193" w:rsidRPr="00D61B7E" w:rsidRDefault="00872193" w:rsidP="000F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Сафина</w:t>
            </w:r>
            <w:r>
              <w:rPr>
                <w:rFonts w:ascii="Times New Roman" w:hAnsi="Times New Roman"/>
                <w:sz w:val="28"/>
                <w:szCs w:val="28"/>
              </w:rPr>
              <w:t>/психолог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A2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72193" w:rsidRPr="00406B40" w:rsidRDefault="00872193" w:rsidP="00B7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Математика (логика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872193" w:rsidRPr="00406B40" w:rsidTr="00872193">
        <w:trPr>
          <w:trHeight w:val="974"/>
        </w:trPr>
        <w:tc>
          <w:tcPr>
            <w:tcW w:w="454" w:type="dxa"/>
            <w:vAlign w:val="center"/>
          </w:tcPr>
          <w:p w:rsidR="00872193" w:rsidRPr="00406B40" w:rsidRDefault="00872193" w:rsidP="00FC6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872193" w:rsidRPr="00406B40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872193" w:rsidRPr="00406B40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D9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72193" w:rsidRPr="00406B40" w:rsidRDefault="00872193" w:rsidP="004F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Изо/технология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BF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872193" w:rsidRPr="00406B40" w:rsidRDefault="00872193" w:rsidP="001C348A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Музыка/ Ритмика</w:t>
            </w:r>
          </w:p>
          <w:p w:rsidR="00872193" w:rsidRPr="00406B40" w:rsidRDefault="00872193" w:rsidP="0077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476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72193" w:rsidRPr="00D61B7E" w:rsidRDefault="00872193" w:rsidP="000F304E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Изо/технология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A2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72193" w:rsidRPr="00406B40" w:rsidRDefault="00872193" w:rsidP="00B7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  <w:r>
              <w:rPr>
                <w:rFonts w:ascii="Times New Roman" w:hAnsi="Times New Roman"/>
                <w:sz w:val="28"/>
                <w:szCs w:val="28"/>
              </w:rPr>
              <w:t>/психолог</w:t>
            </w:r>
          </w:p>
        </w:tc>
      </w:tr>
      <w:tr w:rsidR="00872193" w:rsidRPr="00406B40" w:rsidTr="00872193">
        <w:trPr>
          <w:trHeight w:val="398"/>
        </w:trPr>
        <w:tc>
          <w:tcPr>
            <w:tcW w:w="454" w:type="dxa"/>
            <w:vAlign w:val="center"/>
          </w:tcPr>
          <w:p w:rsidR="00872193" w:rsidRPr="00406B40" w:rsidRDefault="00872193" w:rsidP="00FC6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872193" w:rsidRPr="00406B40" w:rsidRDefault="00872193" w:rsidP="00233AD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Изо/технология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D9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872193" w:rsidRPr="00406B40" w:rsidRDefault="00872193" w:rsidP="001C348A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872193" w:rsidRPr="00406B40" w:rsidRDefault="00872193" w:rsidP="00F65C67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BF5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872193" w:rsidRDefault="00872193" w:rsidP="00E6363E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  <w:r>
              <w:rPr>
                <w:rFonts w:ascii="Times New Roman" w:hAnsi="Times New Roman"/>
                <w:sz w:val="28"/>
                <w:szCs w:val="28"/>
              </w:rPr>
              <w:t>/психолог</w:t>
            </w:r>
          </w:p>
          <w:p w:rsidR="00872193" w:rsidRPr="00406B40" w:rsidRDefault="00872193" w:rsidP="00777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2193" w:rsidRPr="00406B40" w:rsidRDefault="00872193" w:rsidP="00476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72193" w:rsidRPr="00D61B7E" w:rsidRDefault="00872193" w:rsidP="000F3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B7E">
              <w:rPr>
                <w:rFonts w:ascii="Times New Roman" w:hAnsi="Times New Roman"/>
                <w:sz w:val="28"/>
                <w:szCs w:val="28"/>
              </w:rPr>
              <w:t>Музыка/ Ритмика</w:t>
            </w:r>
          </w:p>
        </w:tc>
        <w:tc>
          <w:tcPr>
            <w:tcW w:w="567" w:type="dxa"/>
            <w:vAlign w:val="center"/>
          </w:tcPr>
          <w:p w:rsidR="00872193" w:rsidRPr="00406B40" w:rsidRDefault="00872193" w:rsidP="00A2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72193" w:rsidRPr="00406B40" w:rsidRDefault="00872193" w:rsidP="00B71086">
            <w:pPr>
              <w:spacing w:after="0" w:line="240" w:lineRule="auto"/>
              <w:ind w:right="-106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Изо/технология</w:t>
            </w:r>
          </w:p>
          <w:p w:rsidR="00872193" w:rsidRPr="00406B40" w:rsidRDefault="00872193" w:rsidP="00B71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48A" w:rsidRPr="00406B40" w:rsidTr="00872193">
        <w:trPr>
          <w:trHeight w:val="70"/>
        </w:trPr>
        <w:tc>
          <w:tcPr>
            <w:tcW w:w="2723" w:type="dxa"/>
            <w:gridSpan w:val="2"/>
            <w:vAlign w:val="center"/>
          </w:tcPr>
          <w:p w:rsidR="00496AA3" w:rsidRPr="00406B40" w:rsidRDefault="00496AA3" w:rsidP="00E6363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звонков</w:t>
            </w:r>
          </w:p>
          <w:p w:rsidR="00496AA3" w:rsidRPr="00406B40" w:rsidRDefault="00496AA3" w:rsidP="00E6363E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.25</w:t>
            </w:r>
          </w:p>
          <w:p w:rsidR="00496AA3" w:rsidRPr="00406B40" w:rsidRDefault="00496AA3" w:rsidP="00E6363E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0.30 – 10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.55</w:t>
            </w:r>
          </w:p>
          <w:p w:rsidR="00496AA3" w:rsidRPr="00406B40" w:rsidRDefault="00496AA3" w:rsidP="00E6363E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11.00 – 11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.25</w:t>
            </w:r>
          </w:p>
          <w:p w:rsidR="00496AA3" w:rsidRDefault="00496AA3" w:rsidP="00E6363E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1.30–11.55</w:t>
            </w:r>
          </w:p>
          <w:p w:rsidR="001C348A" w:rsidRPr="00E6363E" w:rsidRDefault="00496AA3" w:rsidP="00E6363E">
            <w:pPr>
              <w:pStyle w:val="a4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12.00 – 12.25</w:t>
            </w:r>
          </w:p>
        </w:tc>
        <w:tc>
          <w:tcPr>
            <w:tcW w:w="3260" w:type="dxa"/>
            <w:gridSpan w:val="2"/>
            <w:vAlign w:val="center"/>
          </w:tcPr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звонков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10.00 – 10.25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10.30 – 10.55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11.00 – 11.25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11.30–11.55</w:t>
            </w:r>
          </w:p>
          <w:p w:rsidR="001C348A" w:rsidRPr="00406B40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12.00 – 12.25</w:t>
            </w:r>
          </w:p>
        </w:tc>
        <w:tc>
          <w:tcPr>
            <w:tcW w:w="3261" w:type="dxa"/>
            <w:gridSpan w:val="2"/>
            <w:vAlign w:val="center"/>
          </w:tcPr>
          <w:p w:rsidR="001C348A" w:rsidRPr="00406B40" w:rsidRDefault="001C348A" w:rsidP="00E6363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звонков</w:t>
            </w:r>
          </w:p>
          <w:p w:rsidR="001C348A" w:rsidRPr="00E6363E" w:rsidRDefault="001C348A" w:rsidP="00E6363E">
            <w:pPr>
              <w:pStyle w:val="a4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363E">
              <w:rPr>
                <w:rFonts w:ascii="Times New Roman" w:hAnsi="Times New Roman"/>
                <w:b/>
                <w:i/>
                <w:sz w:val="28"/>
                <w:szCs w:val="28"/>
              </w:rPr>
              <w:t>10.00 – 10.25</w:t>
            </w:r>
          </w:p>
          <w:p w:rsidR="001C348A" w:rsidRPr="00406B40" w:rsidRDefault="001C348A" w:rsidP="00E6363E">
            <w:pPr>
              <w:pStyle w:val="a4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0.30 – 10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.55</w:t>
            </w:r>
          </w:p>
          <w:p w:rsidR="001C348A" w:rsidRPr="00406B40" w:rsidRDefault="001C348A" w:rsidP="00E6363E">
            <w:pPr>
              <w:pStyle w:val="a4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11.00 – 11</w:t>
            </w: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.25</w:t>
            </w:r>
          </w:p>
          <w:p w:rsidR="00496AA3" w:rsidRDefault="001C348A" w:rsidP="00E6363E">
            <w:pPr>
              <w:pStyle w:val="a4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B4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96AA3">
              <w:rPr>
                <w:rFonts w:ascii="Times New Roman" w:hAnsi="Times New Roman"/>
                <w:b/>
                <w:i/>
                <w:sz w:val="28"/>
                <w:szCs w:val="28"/>
              </w:rPr>
              <w:t>1.30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="00496AA3">
              <w:rPr>
                <w:rFonts w:ascii="Times New Roman" w:hAnsi="Times New Roman"/>
                <w:b/>
                <w:i/>
                <w:sz w:val="28"/>
                <w:szCs w:val="28"/>
              </w:rPr>
              <w:t>11.55</w:t>
            </w:r>
          </w:p>
          <w:p w:rsidR="001C348A" w:rsidRPr="00E6363E" w:rsidRDefault="001C348A" w:rsidP="00E6363E">
            <w:pPr>
              <w:pStyle w:val="a4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="00496AA3">
              <w:rPr>
                <w:rFonts w:ascii="Times New Roman" w:hAnsi="Times New Roman"/>
                <w:b/>
                <w:i/>
                <w:sz w:val="28"/>
                <w:szCs w:val="28"/>
              </w:rPr>
              <w:t>.00 – 12.25</w:t>
            </w:r>
          </w:p>
        </w:tc>
        <w:tc>
          <w:tcPr>
            <w:tcW w:w="3402" w:type="dxa"/>
            <w:gridSpan w:val="2"/>
            <w:vAlign w:val="center"/>
          </w:tcPr>
          <w:p w:rsidR="00496AA3" w:rsidRPr="00496AA3" w:rsidRDefault="00E6363E" w:rsidP="00E6363E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="00496AA3"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асписание звонков</w:t>
            </w:r>
          </w:p>
          <w:p w:rsidR="00496AA3" w:rsidRPr="00496AA3" w:rsidRDefault="00496AA3" w:rsidP="00E6363E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10.00 – 10.25</w:t>
            </w:r>
          </w:p>
          <w:p w:rsidR="00496AA3" w:rsidRPr="00496AA3" w:rsidRDefault="00496AA3" w:rsidP="00E6363E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10.30 – 10.55</w:t>
            </w:r>
          </w:p>
          <w:p w:rsidR="00496AA3" w:rsidRPr="00496AA3" w:rsidRDefault="00496AA3" w:rsidP="00E6363E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11.00 – 11.25</w:t>
            </w:r>
          </w:p>
          <w:p w:rsidR="00496AA3" w:rsidRPr="00496AA3" w:rsidRDefault="00496AA3" w:rsidP="00E6363E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11.30–11.55</w:t>
            </w:r>
          </w:p>
          <w:p w:rsidR="001C348A" w:rsidRPr="00406B40" w:rsidRDefault="00496AA3" w:rsidP="00E6363E">
            <w:pPr>
              <w:pStyle w:val="a4"/>
              <w:tabs>
                <w:tab w:val="left" w:pos="33"/>
              </w:tabs>
              <w:spacing w:after="0" w:line="360" w:lineRule="auto"/>
              <w:ind w:left="17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12.00 – 12.25</w:t>
            </w:r>
          </w:p>
        </w:tc>
        <w:tc>
          <w:tcPr>
            <w:tcW w:w="3402" w:type="dxa"/>
            <w:gridSpan w:val="2"/>
          </w:tcPr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Расписание звонков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10.00 – 10.25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10.30 – 10.55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11.00 – 11.25</w:t>
            </w:r>
          </w:p>
          <w:p w:rsidR="00496AA3" w:rsidRPr="00496AA3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11.30–11.55</w:t>
            </w:r>
          </w:p>
          <w:p w:rsidR="001C348A" w:rsidRPr="00406B40" w:rsidRDefault="00496AA3" w:rsidP="00E6363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  <w:r w:rsidRPr="00496AA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12.00 – 12.25</w:t>
            </w:r>
          </w:p>
        </w:tc>
      </w:tr>
    </w:tbl>
    <w:p w:rsidR="00972424" w:rsidRPr="00E6363E" w:rsidRDefault="00972424" w:rsidP="00E6363E">
      <w:pPr>
        <w:rPr>
          <w:rFonts w:ascii="Times New Roman" w:hAnsi="Times New Roman"/>
          <w:sz w:val="28"/>
          <w:szCs w:val="28"/>
        </w:rPr>
      </w:pPr>
    </w:p>
    <w:sectPr w:rsidR="00972424" w:rsidRPr="00E6363E" w:rsidSect="00CF132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051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81934"/>
    <w:multiLevelType w:val="hybridMultilevel"/>
    <w:tmpl w:val="EA7A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16827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89695C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A216A8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F55CE"/>
    <w:multiLevelType w:val="hybridMultilevel"/>
    <w:tmpl w:val="BD8C5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AC6D0B"/>
    <w:multiLevelType w:val="hybridMultilevel"/>
    <w:tmpl w:val="5D420B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246DF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CB3B28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AD7FF9"/>
    <w:multiLevelType w:val="hybridMultilevel"/>
    <w:tmpl w:val="12B8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BE0B39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B62C7"/>
    <w:multiLevelType w:val="hybridMultilevel"/>
    <w:tmpl w:val="54E8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3B338A"/>
    <w:multiLevelType w:val="hybridMultilevel"/>
    <w:tmpl w:val="DD96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C183A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BC0B1D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DE680A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76478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9C407A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A0149D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C4EB2"/>
    <w:multiLevelType w:val="hybridMultilevel"/>
    <w:tmpl w:val="A77016AA"/>
    <w:lvl w:ilvl="0" w:tplc="E29613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245591"/>
    <w:multiLevelType w:val="hybridMultilevel"/>
    <w:tmpl w:val="5DC6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BF0C4B"/>
    <w:multiLevelType w:val="hybridMultilevel"/>
    <w:tmpl w:val="67E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5A2"/>
    <w:multiLevelType w:val="hybridMultilevel"/>
    <w:tmpl w:val="18C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553657"/>
    <w:multiLevelType w:val="hybridMultilevel"/>
    <w:tmpl w:val="B4BC2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4"/>
  </w:num>
  <w:num w:numId="9">
    <w:abstractNumId w:val="22"/>
  </w:num>
  <w:num w:numId="10">
    <w:abstractNumId w:val="10"/>
  </w:num>
  <w:num w:numId="11">
    <w:abstractNumId w:val="11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  <w:num w:numId="17">
    <w:abstractNumId w:val="19"/>
  </w:num>
  <w:num w:numId="18">
    <w:abstractNumId w:val="8"/>
  </w:num>
  <w:num w:numId="19">
    <w:abstractNumId w:val="2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7838"/>
    <w:rsid w:val="00003E5B"/>
    <w:rsid w:val="000469C6"/>
    <w:rsid w:val="000552E1"/>
    <w:rsid w:val="00097744"/>
    <w:rsid w:val="001005A3"/>
    <w:rsid w:val="001850CF"/>
    <w:rsid w:val="001C348A"/>
    <w:rsid w:val="00202D95"/>
    <w:rsid w:val="00225641"/>
    <w:rsid w:val="002F292F"/>
    <w:rsid w:val="003B148F"/>
    <w:rsid w:val="00406B40"/>
    <w:rsid w:val="00437CCF"/>
    <w:rsid w:val="00477903"/>
    <w:rsid w:val="00480FC8"/>
    <w:rsid w:val="00496AA3"/>
    <w:rsid w:val="004E04AB"/>
    <w:rsid w:val="004F0C5D"/>
    <w:rsid w:val="00534172"/>
    <w:rsid w:val="00596866"/>
    <w:rsid w:val="005A452A"/>
    <w:rsid w:val="005A57EB"/>
    <w:rsid w:val="005E0777"/>
    <w:rsid w:val="0061374D"/>
    <w:rsid w:val="006862B9"/>
    <w:rsid w:val="006E69B1"/>
    <w:rsid w:val="007647D7"/>
    <w:rsid w:val="00791F25"/>
    <w:rsid w:val="007938AF"/>
    <w:rsid w:val="007D27DB"/>
    <w:rsid w:val="00815648"/>
    <w:rsid w:val="00816265"/>
    <w:rsid w:val="00834304"/>
    <w:rsid w:val="00864166"/>
    <w:rsid w:val="00872193"/>
    <w:rsid w:val="008A7A3A"/>
    <w:rsid w:val="008B7CBC"/>
    <w:rsid w:val="008C70B9"/>
    <w:rsid w:val="00917838"/>
    <w:rsid w:val="009260B9"/>
    <w:rsid w:val="00937188"/>
    <w:rsid w:val="00957520"/>
    <w:rsid w:val="00972424"/>
    <w:rsid w:val="00AD54C9"/>
    <w:rsid w:val="00B2103B"/>
    <w:rsid w:val="00B315A6"/>
    <w:rsid w:val="00B31F12"/>
    <w:rsid w:val="00BB7B14"/>
    <w:rsid w:val="00BD4B21"/>
    <w:rsid w:val="00C34204"/>
    <w:rsid w:val="00CA2C57"/>
    <w:rsid w:val="00CD4815"/>
    <w:rsid w:val="00CF1329"/>
    <w:rsid w:val="00D145DF"/>
    <w:rsid w:val="00D61B7E"/>
    <w:rsid w:val="00D65700"/>
    <w:rsid w:val="00D71DBD"/>
    <w:rsid w:val="00E22E30"/>
    <w:rsid w:val="00E275AC"/>
    <w:rsid w:val="00E6363E"/>
    <w:rsid w:val="00EC3D15"/>
    <w:rsid w:val="00ED129A"/>
    <w:rsid w:val="00ED641A"/>
    <w:rsid w:val="00F3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F196E-723E-42DB-83D2-85D6932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2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22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STR</cp:lastModifiedBy>
  <cp:revision>4</cp:revision>
  <cp:lastPrinted>2019-10-04T07:16:00Z</cp:lastPrinted>
  <dcterms:created xsi:type="dcterms:W3CDTF">2019-11-21T18:20:00Z</dcterms:created>
  <dcterms:modified xsi:type="dcterms:W3CDTF">2019-12-08T12:45:00Z</dcterms:modified>
</cp:coreProperties>
</file>